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6CC22" w14:textId="78D20FE9" w:rsidR="00B42FBB" w:rsidRDefault="00B42FBB"/>
    <w:p w14:paraId="2DB95C80" w14:textId="3B1E61E8" w:rsidR="00B42FBB" w:rsidRDefault="00B42FBB"/>
    <w:p w14:paraId="179EDF18" w14:textId="44E15F14" w:rsidR="00B42FBB" w:rsidRDefault="00B42FBB"/>
    <w:p w14:paraId="4BD74E34" w14:textId="1DFCF558" w:rsidR="00B42FBB" w:rsidRDefault="00B42FBB">
      <w:bookmarkStart w:id="0" w:name="_GoBack"/>
      <w:r>
        <w:rPr>
          <w:noProof/>
        </w:rPr>
        <w:drawing>
          <wp:anchor distT="0" distB="0" distL="114300" distR="114300" simplePos="0" relativeHeight="251658752" behindDoc="1" locked="0" layoutInCell="1" allowOverlap="1" wp14:anchorId="051B7860" wp14:editId="75DB9A89">
            <wp:simplePos x="0" y="0"/>
            <wp:positionH relativeFrom="margin">
              <wp:align>left</wp:align>
            </wp:positionH>
            <wp:positionV relativeFrom="paragraph">
              <wp:posOffset>782320</wp:posOffset>
            </wp:positionV>
            <wp:extent cx="6400800" cy="6248400"/>
            <wp:effectExtent l="0" t="0" r="0" b="0"/>
            <wp:wrapTight wrapText="bothSides">
              <wp:wrapPolygon edited="0">
                <wp:start x="0" y="0"/>
                <wp:lineTo x="0" y="21534"/>
                <wp:lineTo x="21536" y="21534"/>
                <wp:lineTo x="2153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624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B42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FBB"/>
    <w:rsid w:val="0046017B"/>
    <w:rsid w:val="00B42FBB"/>
    <w:rsid w:val="00D8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D48F0"/>
  <w15:chartTrackingRefBased/>
  <w15:docId w15:val="{96D9646F-3B27-4270-922D-68F1CD6F7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dcterms:created xsi:type="dcterms:W3CDTF">2025-01-25T16:54:00Z</dcterms:created>
  <dcterms:modified xsi:type="dcterms:W3CDTF">2025-01-25T16:54:00Z</dcterms:modified>
</cp:coreProperties>
</file>